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93" w:rsidRPr="00BF0D32" w:rsidRDefault="00474260">
      <w:pPr>
        <w:rPr>
          <w:b/>
          <w:sz w:val="48"/>
          <w:szCs w:val="48"/>
          <w:u w:val="single"/>
        </w:rPr>
      </w:pPr>
      <w:r w:rsidRPr="00757E93">
        <w:rPr>
          <w:b/>
          <w:sz w:val="48"/>
          <w:szCs w:val="48"/>
          <w:u w:val="single"/>
        </w:rPr>
        <w:t>Pravidla pro udělování podpory členům ČBA</w:t>
      </w:r>
      <w:r w:rsidR="009806D7" w:rsidRPr="00757E93">
        <w:rPr>
          <w:b/>
          <w:sz w:val="48"/>
          <w:szCs w:val="48"/>
          <w:u w:val="single"/>
        </w:rPr>
        <w:t>.</w:t>
      </w:r>
    </w:p>
    <w:p w:rsidR="00DE28E8" w:rsidRPr="00757E93" w:rsidRDefault="00CD7EAA" w:rsidP="00703D16">
      <w:pPr>
        <w:rPr>
          <w:b/>
          <w:sz w:val="32"/>
          <w:szCs w:val="32"/>
        </w:rPr>
      </w:pPr>
      <w:r w:rsidRPr="00757E93">
        <w:rPr>
          <w:b/>
          <w:sz w:val="32"/>
          <w:szCs w:val="32"/>
        </w:rPr>
        <w:t>Výbor</w:t>
      </w:r>
      <w:r w:rsidR="007017F0" w:rsidRPr="00757E93">
        <w:rPr>
          <w:b/>
          <w:sz w:val="32"/>
          <w:szCs w:val="32"/>
        </w:rPr>
        <w:t xml:space="preserve"> neziskové organi</w:t>
      </w:r>
      <w:r w:rsidR="00DC3FB7" w:rsidRPr="00757E93">
        <w:rPr>
          <w:b/>
          <w:sz w:val="32"/>
          <w:szCs w:val="32"/>
        </w:rPr>
        <w:t>zace</w:t>
      </w:r>
      <w:r w:rsidRPr="00757E93">
        <w:rPr>
          <w:b/>
          <w:sz w:val="32"/>
          <w:szCs w:val="32"/>
        </w:rPr>
        <w:t xml:space="preserve"> ČBA v souladu se Stanovami ČBA může udělit finanční či materiální podporu akci pořádané </w:t>
      </w:r>
      <w:r w:rsidR="00BC2561" w:rsidRPr="00757E93">
        <w:rPr>
          <w:b/>
          <w:sz w:val="32"/>
          <w:szCs w:val="32"/>
        </w:rPr>
        <w:t>kluby či podobnými sdruženími členů</w:t>
      </w:r>
      <w:r w:rsidRPr="00757E93">
        <w:rPr>
          <w:b/>
          <w:sz w:val="32"/>
          <w:szCs w:val="32"/>
        </w:rPr>
        <w:t xml:space="preserve"> ČBA.</w:t>
      </w:r>
    </w:p>
    <w:p w:rsidR="00CD7EAA" w:rsidRPr="00757E93" w:rsidRDefault="00CD7EAA" w:rsidP="00703D16">
      <w:pPr>
        <w:rPr>
          <w:b/>
          <w:sz w:val="32"/>
          <w:szCs w:val="32"/>
        </w:rPr>
      </w:pPr>
      <w:r w:rsidRPr="00C25303">
        <w:rPr>
          <w:b/>
          <w:sz w:val="32"/>
          <w:szCs w:val="32"/>
          <w:u w:val="single"/>
        </w:rPr>
        <w:t>Kriteria pro udělení podpory jsou následující</w:t>
      </w:r>
      <w:r w:rsidRPr="00757E93">
        <w:rPr>
          <w:b/>
          <w:sz w:val="32"/>
          <w:szCs w:val="32"/>
        </w:rPr>
        <w:t>:</w:t>
      </w:r>
    </w:p>
    <w:p w:rsidR="00CD7EAA" w:rsidRPr="00757E93" w:rsidRDefault="00CD7EAA" w:rsidP="00CD7EAA">
      <w:pPr>
        <w:pStyle w:val="Odstavecseseznamem"/>
        <w:numPr>
          <w:ilvl w:val="0"/>
          <w:numId w:val="5"/>
        </w:numPr>
        <w:rPr>
          <w:b/>
          <w:sz w:val="32"/>
          <w:szCs w:val="32"/>
        </w:rPr>
      </w:pPr>
      <w:r w:rsidRPr="00757E93">
        <w:rPr>
          <w:b/>
          <w:sz w:val="32"/>
          <w:szCs w:val="32"/>
        </w:rPr>
        <w:t xml:space="preserve">Akce </w:t>
      </w:r>
      <w:r w:rsidR="00BC2561" w:rsidRPr="00757E93">
        <w:rPr>
          <w:b/>
          <w:sz w:val="32"/>
          <w:szCs w:val="32"/>
        </w:rPr>
        <w:t xml:space="preserve">musí být cílena na podporu a propagaci </w:t>
      </w:r>
      <w:proofErr w:type="spellStart"/>
      <w:r w:rsidR="00BC2561" w:rsidRPr="00757E93">
        <w:rPr>
          <w:b/>
          <w:sz w:val="32"/>
          <w:szCs w:val="32"/>
        </w:rPr>
        <w:t>bonsajistiky</w:t>
      </w:r>
      <w:proofErr w:type="spellEnd"/>
    </w:p>
    <w:p w:rsidR="00BC2561" w:rsidRPr="00757E93" w:rsidRDefault="00BC2561" w:rsidP="00CD7EAA">
      <w:pPr>
        <w:pStyle w:val="Odstavecseseznamem"/>
        <w:numPr>
          <w:ilvl w:val="0"/>
          <w:numId w:val="5"/>
        </w:numPr>
        <w:rPr>
          <w:b/>
          <w:sz w:val="32"/>
          <w:szCs w:val="32"/>
        </w:rPr>
      </w:pPr>
      <w:r w:rsidRPr="00757E93">
        <w:rPr>
          <w:b/>
          <w:sz w:val="32"/>
          <w:szCs w:val="32"/>
        </w:rPr>
        <w:t>Jádrem pořádající skupiny nebo klubu musí být členové ČBA a to v počtu alespoň 5 členů</w:t>
      </w:r>
    </w:p>
    <w:p w:rsidR="00BC2561" w:rsidRDefault="00BC2561" w:rsidP="00CD7EAA">
      <w:pPr>
        <w:pStyle w:val="Odstavecseseznamem"/>
        <w:numPr>
          <w:ilvl w:val="0"/>
          <w:numId w:val="5"/>
        </w:numPr>
        <w:rPr>
          <w:b/>
          <w:sz w:val="32"/>
          <w:szCs w:val="32"/>
        </w:rPr>
      </w:pPr>
      <w:r w:rsidRPr="00757E93">
        <w:rPr>
          <w:b/>
          <w:sz w:val="32"/>
          <w:szCs w:val="32"/>
        </w:rPr>
        <w:t xml:space="preserve">Podpora zpravidla směřuje k úhradě nákladů na účinkování demonstrátora </w:t>
      </w:r>
    </w:p>
    <w:p w:rsidR="00151087" w:rsidRPr="00757E93" w:rsidRDefault="00151087" w:rsidP="00CD7EAA">
      <w:pPr>
        <w:pStyle w:val="Odstavecseseznamem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Žadatel se exponátem zúčastní Národní výstavy ČBA v roce podání žádosti </w:t>
      </w:r>
    </w:p>
    <w:p w:rsidR="00DC3FB7" w:rsidRPr="00F203E7" w:rsidRDefault="00DC3FB7" w:rsidP="00CD7EAA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 w:rsidRPr="00757E93">
        <w:rPr>
          <w:b/>
          <w:sz w:val="32"/>
          <w:szCs w:val="32"/>
        </w:rPr>
        <w:t>Podpora je cílena na neziskové organizace a neregistrované</w:t>
      </w:r>
      <w:r>
        <w:rPr>
          <w:b/>
          <w:sz w:val="28"/>
          <w:szCs w:val="28"/>
        </w:rPr>
        <w:t xml:space="preserve"> </w:t>
      </w:r>
      <w:r w:rsidRPr="004B490C">
        <w:rPr>
          <w:b/>
          <w:sz w:val="32"/>
          <w:szCs w:val="32"/>
        </w:rPr>
        <w:t>skupiny a sdružení pěstitelů bonsají v</w:t>
      </w:r>
      <w:r w:rsidR="00F203E7">
        <w:rPr>
          <w:b/>
          <w:sz w:val="32"/>
          <w:szCs w:val="32"/>
        </w:rPr>
        <w:t> </w:t>
      </w:r>
      <w:r w:rsidRPr="004B490C">
        <w:rPr>
          <w:b/>
          <w:sz w:val="32"/>
          <w:szCs w:val="32"/>
        </w:rPr>
        <w:t>ČR</w:t>
      </w:r>
    </w:p>
    <w:p w:rsidR="00F203E7" w:rsidRDefault="00F203E7" w:rsidP="00CD7EAA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32"/>
          <w:szCs w:val="32"/>
        </w:rPr>
        <w:t>Podpora bude vyplacena po obdržení stručné tiskové zprávy o akci zaslané výboru k publikování na webu ČBA</w:t>
      </w:r>
    </w:p>
    <w:p w:rsidR="00DC3FB7" w:rsidRPr="00C25303" w:rsidRDefault="00DC3FB7" w:rsidP="00DC3FB7">
      <w:pPr>
        <w:rPr>
          <w:b/>
          <w:sz w:val="32"/>
          <w:szCs w:val="32"/>
          <w:u w:val="single"/>
        </w:rPr>
      </w:pPr>
      <w:r w:rsidRPr="00C25303">
        <w:rPr>
          <w:b/>
          <w:sz w:val="32"/>
          <w:szCs w:val="32"/>
          <w:u w:val="single"/>
        </w:rPr>
        <w:t>Postup pro udělení podpory od výboru ČBA</w:t>
      </w:r>
      <w:r w:rsidR="007017F0" w:rsidRPr="00C25303">
        <w:rPr>
          <w:b/>
          <w:sz w:val="32"/>
          <w:szCs w:val="32"/>
          <w:u w:val="single"/>
        </w:rPr>
        <w:t xml:space="preserve"> :</w:t>
      </w:r>
    </w:p>
    <w:p w:rsidR="007017F0" w:rsidRPr="00757E93" w:rsidRDefault="007017F0" w:rsidP="007017F0">
      <w:pPr>
        <w:pStyle w:val="Odstavecseseznamem"/>
        <w:numPr>
          <w:ilvl w:val="0"/>
          <w:numId w:val="5"/>
        </w:numPr>
        <w:rPr>
          <w:b/>
          <w:sz w:val="32"/>
          <w:szCs w:val="32"/>
        </w:rPr>
      </w:pPr>
      <w:r w:rsidRPr="00757E93">
        <w:rPr>
          <w:b/>
          <w:sz w:val="32"/>
          <w:szCs w:val="32"/>
        </w:rPr>
        <w:t xml:space="preserve">Žadatel písemně požádá o udělení </w:t>
      </w:r>
      <w:proofErr w:type="gramStart"/>
      <w:r w:rsidRPr="00757E93">
        <w:rPr>
          <w:b/>
          <w:sz w:val="32"/>
          <w:szCs w:val="32"/>
        </w:rPr>
        <w:t>podpory ( e mail</w:t>
      </w:r>
      <w:proofErr w:type="gramEnd"/>
      <w:r w:rsidRPr="00757E93">
        <w:rPr>
          <w:b/>
          <w:sz w:val="32"/>
          <w:szCs w:val="32"/>
        </w:rPr>
        <w:t xml:space="preserve"> na </w:t>
      </w:r>
      <w:hyperlink r:id="rId5" w:history="1">
        <w:r w:rsidRPr="00757E93">
          <w:rPr>
            <w:rStyle w:val="Hypertextovodkaz"/>
            <w:b/>
            <w:sz w:val="32"/>
            <w:szCs w:val="32"/>
          </w:rPr>
          <w:t>info@cba-bonsai.cz</w:t>
        </w:r>
      </w:hyperlink>
      <w:r w:rsidRPr="00757E93">
        <w:rPr>
          <w:b/>
          <w:sz w:val="32"/>
          <w:szCs w:val="32"/>
        </w:rPr>
        <w:t>). Informace o akci a účel požadované podpory.</w:t>
      </w:r>
    </w:p>
    <w:p w:rsidR="007017F0" w:rsidRDefault="007017F0" w:rsidP="007017F0">
      <w:pPr>
        <w:pStyle w:val="Odstavecseseznamem"/>
        <w:numPr>
          <w:ilvl w:val="0"/>
          <w:numId w:val="5"/>
        </w:numPr>
        <w:rPr>
          <w:b/>
          <w:sz w:val="32"/>
          <w:szCs w:val="32"/>
        </w:rPr>
      </w:pPr>
      <w:r w:rsidRPr="00757E93">
        <w:rPr>
          <w:b/>
          <w:sz w:val="32"/>
          <w:szCs w:val="32"/>
        </w:rPr>
        <w:t>Žadatel potvrdí, že vyhovuje kriteriím pro udělení podpory</w:t>
      </w:r>
    </w:p>
    <w:p w:rsidR="004B490C" w:rsidRPr="00512426" w:rsidRDefault="004B490C" w:rsidP="00512426">
      <w:pPr>
        <w:pStyle w:val="Odstavecseseznamem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Žadatel sdělí číslo svého bankovního spojení pro převod</w:t>
      </w:r>
    </w:p>
    <w:p w:rsidR="007017F0" w:rsidRDefault="007017F0" w:rsidP="007017F0">
      <w:pPr>
        <w:pStyle w:val="Odstavecseseznamem"/>
        <w:numPr>
          <w:ilvl w:val="0"/>
          <w:numId w:val="5"/>
        </w:numPr>
        <w:rPr>
          <w:b/>
          <w:sz w:val="32"/>
          <w:szCs w:val="32"/>
        </w:rPr>
      </w:pPr>
      <w:r w:rsidRPr="00757E93">
        <w:rPr>
          <w:b/>
          <w:sz w:val="32"/>
          <w:szCs w:val="32"/>
        </w:rPr>
        <w:t>Výbor ČBA potvrdí přijetí žádosti a sdělí souhlas či nesouhlas, popř. důvod</w:t>
      </w:r>
    </w:p>
    <w:p w:rsidR="00512426" w:rsidRDefault="004B490C" w:rsidP="00512426">
      <w:pPr>
        <w:pStyle w:val="Odstavecseseznamem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Výbor zároveň sdě</w:t>
      </w:r>
      <w:r w:rsidR="00880244">
        <w:rPr>
          <w:b/>
          <w:sz w:val="32"/>
          <w:szCs w:val="32"/>
        </w:rPr>
        <w:t>lí odsouhlasenou výši podpory (</w:t>
      </w:r>
      <w:r>
        <w:rPr>
          <w:b/>
          <w:sz w:val="32"/>
          <w:szCs w:val="32"/>
        </w:rPr>
        <w:t>v roce 2025 činila tato podpora 3 000,- Kč na akci)</w:t>
      </w:r>
    </w:p>
    <w:p w:rsidR="00BF0D32" w:rsidRPr="00BF0D32" w:rsidRDefault="00BF0D32" w:rsidP="00BF0D32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Výbor ČBA 2025</w:t>
      </w:r>
    </w:p>
    <w:p w:rsidR="00DC3FB7" w:rsidRPr="00DC3FB7" w:rsidRDefault="00DC3FB7" w:rsidP="00DC3FB7">
      <w:pPr>
        <w:rPr>
          <w:b/>
          <w:sz w:val="28"/>
          <w:szCs w:val="28"/>
        </w:rPr>
      </w:pPr>
    </w:p>
    <w:p w:rsidR="00DC3FB7" w:rsidRDefault="00DC3FB7" w:rsidP="00DC3FB7">
      <w:pPr>
        <w:pStyle w:val="Odstavecseseznamem"/>
        <w:rPr>
          <w:b/>
          <w:sz w:val="28"/>
          <w:szCs w:val="28"/>
        </w:rPr>
      </w:pPr>
    </w:p>
    <w:p w:rsidR="00DC3FB7" w:rsidRPr="00CD7EAA" w:rsidRDefault="00DC3FB7" w:rsidP="00DC3FB7">
      <w:pPr>
        <w:pStyle w:val="Odstavecseseznamem"/>
        <w:rPr>
          <w:b/>
          <w:sz w:val="28"/>
          <w:szCs w:val="28"/>
        </w:rPr>
      </w:pPr>
    </w:p>
    <w:p w:rsidR="00CD7EAA" w:rsidRDefault="00CD7EAA" w:rsidP="00703D16">
      <w:pPr>
        <w:rPr>
          <w:b/>
          <w:sz w:val="28"/>
          <w:szCs w:val="28"/>
        </w:rPr>
      </w:pPr>
    </w:p>
    <w:p w:rsidR="00CD7EAA" w:rsidRDefault="00CD7EAA" w:rsidP="00703D16">
      <w:pPr>
        <w:rPr>
          <w:b/>
          <w:sz w:val="28"/>
          <w:szCs w:val="28"/>
        </w:rPr>
      </w:pPr>
    </w:p>
    <w:p w:rsidR="00CD7EAA" w:rsidRDefault="00CD7EAA" w:rsidP="00703D16">
      <w:pPr>
        <w:rPr>
          <w:b/>
          <w:sz w:val="28"/>
          <w:szCs w:val="28"/>
        </w:rPr>
      </w:pPr>
    </w:p>
    <w:p w:rsidR="00CD7EAA" w:rsidRDefault="00CD7EAA" w:rsidP="00703D16">
      <w:pPr>
        <w:rPr>
          <w:b/>
          <w:sz w:val="28"/>
          <w:szCs w:val="28"/>
        </w:rPr>
      </w:pPr>
    </w:p>
    <w:p w:rsidR="00CD7EAA" w:rsidRDefault="00CD7EAA" w:rsidP="00703D16">
      <w:pPr>
        <w:rPr>
          <w:b/>
          <w:sz w:val="28"/>
          <w:szCs w:val="28"/>
        </w:rPr>
      </w:pPr>
    </w:p>
    <w:p w:rsidR="00B0287B" w:rsidRDefault="00B0287B" w:rsidP="00A346D3">
      <w:pPr>
        <w:ind w:left="615"/>
        <w:rPr>
          <w:sz w:val="28"/>
          <w:szCs w:val="28"/>
        </w:rPr>
      </w:pPr>
    </w:p>
    <w:p w:rsidR="00A346D3" w:rsidRPr="00A346D3" w:rsidRDefault="0085652A" w:rsidP="00A346D3">
      <w:pPr>
        <w:ind w:left="61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346D3">
        <w:rPr>
          <w:sz w:val="28"/>
          <w:szCs w:val="28"/>
        </w:rPr>
        <w:t xml:space="preserve">                              </w:t>
      </w:r>
    </w:p>
    <w:p w:rsidR="006D0A1D" w:rsidRDefault="006D0A1D" w:rsidP="006D0A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6D0A1D" w:rsidRDefault="006D0A1D" w:rsidP="006D0A1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D0A1D" w:rsidRPr="006D0A1D" w:rsidRDefault="006D0A1D" w:rsidP="006D0A1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37C7B">
        <w:rPr>
          <w:sz w:val="28"/>
          <w:szCs w:val="28"/>
        </w:rPr>
        <w:t xml:space="preserve">                  </w:t>
      </w:r>
      <w:r w:rsidR="00244A49">
        <w:rPr>
          <w:sz w:val="28"/>
          <w:szCs w:val="28"/>
        </w:rPr>
        <w:t xml:space="preserve">                             </w:t>
      </w:r>
    </w:p>
    <w:sectPr w:rsidR="006D0A1D" w:rsidRPr="006D0A1D" w:rsidSect="00CF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410F"/>
    <w:multiLevelType w:val="hybridMultilevel"/>
    <w:tmpl w:val="5592249A"/>
    <w:lvl w:ilvl="0" w:tplc="BD948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83923"/>
    <w:multiLevelType w:val="hybridMultilevel"/>
    <w:tmpl w:val="5C2EC136"/>
    <w:lvl w:ilvl="0" w:tplc="C02AA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56FA8"/>
    <w:multiLevelType w:val="hybridMultilevel"/>
    <w:tmpl w:val="B83ED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727CF"/>
    <w:multiLevelType w:val="hybridMultilevel"/>
    <w:tmpl w:val="FE663D2A"/>
    <w:lvl w:ilvl="0" w:tplc="39F03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37DED"/>
    <w:multiLevelType w:val="hybridMultilevel"/>
    <w:tmpl w:val="AB8224B6"/>
    <w:lvl w:ilvl="0" w:tplc="D3283640">
      <w:start w:val="2"/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05F"/>
    <w:rsid w:val="00036833"/>
    <w:rsid w:val="000E3B5B"/>
    <w:rsid w:val="000F685B"/>
    <w:rsid w:val="00101F5C"/>
    <w:rsid w:val="00151087"/>
    <w:rsid w:val="001E17AC"/>
    <w:rsid w:val="00244A49"/>
    <w:rsid w:val="002678F9"/>
    <w:rsid w:val="002F7AB5"/>
    <w:rsid w:val="003161F4"/>
    <w:rsid w:val="00355A43"/>
    <w:rsid w:val="00383657"/>
    <w:rsid w:val="003A6965"/>
    <w:rsid w:val="00474260"/>
    <w:rsid w:val="004A3AC2"/>
    <w:rsid w:val="004B490C"/>
    <w:rsid w:val="004D4358"/>
    <w:rsid w:val="00512426"/>
    <w:rsid w:val="00531A03"/>
    <w:rsid w:val="00563730"/>
    <w:rsid w:val="005C464E"/>
    <w:rsid w:val="005F0447"/>
    <w:rsid w:val="00637C7B"/>
    <w:rsid w:val="00645CD2"/>
    <w:rsid w:val="00673022"/>
    <w:rsid w:val="006B16C9"/>
    <w:rsid w:val="006D0A1D"/>
    <w:rsid w:val="007017F0"/>
    <w:rsid w:val="00703D16"/>
    <w:rsid w:val="00711ADE"/>
    <w:rsid w:val="00757E93"/>
    <w:rsid w:val="00774B75"/>
    <w:rsid w:val="008420CE"/>
    <w:rsid w:val="0085652A"/>
    <w:rsid w:val="00880244"/>
    <w:rsid w:val="008B5C46"/>
    <w:rsid w:val="00961D50"/>
    <w:rsid w:val="009657F7"/>
    <w:rsid w:val="009806D7"/>
    <w:rsid w:val="00993932"/>
    <w:rsid w:val="00A346D3"/>
    <w:rsid w:val="00B0287B"/>
    <w:rsid w:val="00B16A9B"/>
    <w:rsid w:val="00B720FE"/>
    <w:rsid w:val="00BA2657"/>
    <w:rsid w:val="00BC2561"/>
    <w:rsid w:val="00BF0D32"/>
    <w:rsid w:val="00C25303"/>
    <w:rsid w:val="00C335AA"/>
    <w:rsid w:val="00C94C3C"/>
    <w:rsid w:val="00CD7EAA"/>
    <w:rsid w:val="00CF5D59"/>
    <w:rsid w:val="00D1305F"/>
    <w:rsid w:val="00D427D1"/>
    <w:rsid w:val="00D6267F"/>
    <w:rsid w:val="00DC3FB7"/>
    <w:rsid w:val="00DD60B7"/>
    <w:rsid w:val="00DE28E8"/>
    <w:rsid w:val="00E30460"/>
    <w:rsid w:val="00E67097"/>
    <w:rsid w:val="00EF61C8"/>
    <w:rsid w:val="00F203E7"/>
    <w:rsid w:val="00F25D24"/>
    <w:rsid w:val="00F27FD2"/>
    <w:rsid w:val="00F50225"/>
    <w:rsid w:val="00F7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D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30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A69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ba-bonsa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Pocitac</cp:lastModifiedBy>
  <cp:revision>5</cp:revision>
  <cp:lastPrinted>2024-09-09T09:51:00Z</cp:lastPrinted>
  <dcterms:created xsi:type="dcterms:W3CDTF">2025-12-05T16:05:00Z</dcterms:created>
  <dcterms:modified xsi:type="dcterms:W3CDTF">2025-12-10T15:37:00Z</dcterms:modified>
</cp:coreProperties>
</file>